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FF" w:rsidRDefault="00ED27FF" w:rsidP="00ED27FF">
      <w:pPr>
        <w:pStyle w:val="PlainText"/>
        <w:bidi/>
        <w:rPr>
          <w:rFonts w:eastAsia="MS Mincho"/>
          <w:rtl/>
        </w:rPr>
      </w:pPr>
      <w:bookmarkStart w:id="0" w:name="_GoBack"/>
      <w:bookmarkEnd w:id="0"/>
    </w:p>
    <w:p w:rsidR="00ED27FF" w:rsidRPr="00986FB4" w:rsidRDefault="00ED27FF" w:rsidP="00ED27FF">
      <w:pPr>
        <w:rPr>
          <w:rFonts w:eastAsia="MS Mincho"/>
          <w:rtl/>
        </w:rPr>
      </w:pPr>
      <w:r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98AF8" wp14:editId="7A0540D4">
                <wp:simplePos x="0" y="0"/>
                <wp:positionH relativeFrom="column">
                  <wp:posOffset>-292100</wp:posOffset>
                </wp:positionH>
                <wp:positionV relativeFrom="paragraph">
                  <wp:posOffset>-600916</wp:posOffset>
                </wp:positionV>
                <wp:extent cx="6689725" cy="9029700"/>
                <wp:effectExtent l="19050" t="19050" r="1587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FF" w:rsidRDefault="00ED27FF" w:rsidP="00ED27F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D27FF" w:rsidRDefault="00ED27FF" w:rsidP="00ED27F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D27FF" w:rsidRDefault="00ED27FF" w:rsidP="00ED27F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D27FF" w:rsidRDefault="00ED27FF" w:rsidP="00ED27F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‌تقاضانامه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‌بهره‌مندي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مزاياي‌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‌رايگان‌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دانشگاهها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موسسات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‌آموزش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‌عالي‌ كش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ـ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ور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»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براي‌ پذيرفته‌ شدگان‌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</w:p>
                          <w:p w:rsidR="00ED27FF" w:rsidRPr="00900CD9" w:rsidRDefault="00ED27FF" w:rsidP="00ED27F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CD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 كارشناسي‌ ارشد ناپيوسته‌‌</w:t>
                            </w:r>
                            <w:r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سال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1404</w:t>
                            </w: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  <w:t xml:space="preserve">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به‌ شماره‌ شناسنامه‌: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آزمون‌ ورودي‌ دوره‌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‌ارشد ناپيوسته‌‌ سال‌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1404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كه‌ با اطلاع‌ كامل‌ از لايحه‌ قانوني‌ اصلاح‌ مواد هفت‌ و هشت‌ قانون‌ تامين‌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 تاریخ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12/3/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1359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مدت‌ استفاده‌ از تحصيلات‌ رايگان‌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صورت نياز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هر موسسه‌اي‌ كه‌ وزارت‌ علوم‌، تحقيقات‌ و فناوري‌ مقرر نمود، خدمت‌ نمايم‌. </w:t>
                            </w:r>
                          </w:p>
                          <w:p w:rsidR="00ED27FF" w:rsidRDefault="00ED27FF" w:rsidP="00ED27FF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نمايند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.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D27FF" w:rsidRDefault="00ED27FF" w:rsidP="00ED27FF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ED27FF" w:rsidRDefault="00ED27FF" w:rsidP="00ED27FF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ED27FF" w:rsidRDefault="00ED27FF" w:rsidP="00ED27FF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:rsidR="00ED27FF" w:rsidRDefault="00ED27FF" w:rsidP="00ED27FF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D27FF" w:rsidRPr="00D76199" w:rsidRDefault="00ED27FF" w:rsidP="00ED27FF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8AF8" id="Rectangle 46" o:spid="_x0000_s1026" style="position:absolute;margin-left:-23pt;margin-top:-47.3pt;width:526.75pt;height:7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" strokeweight="2.25pt">
                <v:textbox>
                  <w:txbxContent>
                    <w:p w:rsidR="00ED27FF" w:rsidRDefault="00ED27FF" w:rsidP="00ED27FF">
                      <w:pPr>
                        <w:bidi/>
                        <w:rPr>
                          <w:rtl/>
                        </w:rPr>
                      </w:pPr>
                    </w:p>
                    <w:p w:rsidR="00ED27FF" w:rsidRDefault="00ED27FF" w:rsidP="00ED27FF">
                      <w:pPr>
                        <w:bidi/>
                        <w:rPr>
                          <w:rtl/>
                        </w:rPr>
                      </w:pPr>
                    </w:p>
                    <w:p w:rsidR="00ED27FF" w:rsidRDefault="00ED27FF" w:rsidP="00ED27FF">
                      <w:pPr>
                        <w:bidi/>
                        <w:rPr>
                          <w:rtl/>
                        </w:rPr>
                      </w:pPr>
                    </w:p>
                    <w:p w:rsidR="00ED27FF" w:rsidRDefault="00ED27FF" w:rsidP="00ED27FF">
                      <w:pPr>
                        <w:bidi/>
                        <w:rPr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‌تقاضانامه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‌بهره‌مندي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مزاياي‌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آموزش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‌رايگان‌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دانشگاهها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موسسات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‌آموزش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‌عالي‌ كش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ـ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ور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»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براي‌ پذيرفته‌ شدگان‌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دوره روزانه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در آزمون‌ ورودي‌ </w:t>
                      </w:r>
                    </w:p>
                    <w:p w:rsidR="00ED27FF" w:rsidRPr="00900CD9" w:rsidRDefault="00ED27FF" w:rsidP="00ED27F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CD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 كارشناسي‌ ارشد ناپيوسته‌‌</w:t>
                      </w:r>
                      <w:r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سال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1404</w:t>
                      </w: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  <w:t xml:space="preserve">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به‌ شماره‌ شناسنامه‌: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آزمون‌ ورودي‌ دوره‌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‌ارشد ناپيوسته‌‌ سال‌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1404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كه‌ با اطلاع‌ كامل‌ از لايحه‌ قانوني‌ اصلاح‌ مواد هفت‌ و هشت‌ قانون‌ تامين‌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به تاریخ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12/3/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1359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مدت‌ استفاده‌ از تحصيلات‌ رايگان‌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صورت نياز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هر موسسه‌اي‌ كه‌ وزارت‌ علوم‌، تحقيقات‌ و فناوري‌ مقرر نمود، خدمت‌ نمايم‌. </w:t>
                      </w:r>
                    </w:p>
                    <w:p w:rsidR="00ED27FF" w:rsidRDefault="00ED27FF" w:rsidP="00ED27FF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نمايند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.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ED27FF" w:rsidRDefault="00ED27FF" w:rsidP="00ED27FF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ED27FF" w:rsidRDefault="00ED27FF" w:rsidP="00ED27FF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ED27FF" w:rsidRDefault="00ED27FF" w:rsidP="00ED27FF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ED27FF" w:rsidRDefault="00ED27FF" w:rsidP="00ED27FF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ED27FF" w:rsidRPr="00D76199" w:rsidRDefault="00ED27FF" w:rsidP="00ED27FF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0512" wp14:editId="0DF0475A">
                <wp:simplePos x="0" y="0"/>
                <wp:positionH relativeFrom="column">
                  <wp:posOffset>4504055</wp:posOffset>
                </wp:positionH>
                <wp:positionV relativeFrom="paragraph">
                  <wp:posOffset>-322580</wp:posOffset>
                </wp:positionV>
                <wp:extent cx="1828800" cy="457200"/>
                <wp:effectExtent l="15240" t="15875" r="22860" b="222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FF" w:rsidRPr="00D76199" w:rsidRDefault="00ED27FF" w:rsidP="00ED27F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50512" id="Rectangle 47" o:spid="_x0000_s1027" style="position:absolute;margin-left:354.65pt;margin-top:-25.4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" strokeweight="2.25pt">
                <v:textbox>
                  <w:txbxContent>
                    <w:p w:rsidR="00ED27FF" w:rsidRPr="00D76199" w:rsidRDefault="00ED27FF" w:rsidP="00ED27F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فرم 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ED27FF" w:rsidRPr="00986FB4" w:rsidRDefault="00ED27FF" w:rsidP="00ED27FF">
      <w:pPr>
        <w:rPr>
          <w:rFonts w:eastAsia="MS Mincho"/>
          <w:rtl/>
        </w:rPr>
      </w:pPr>
    </w:p>
    <w:p w:rsidR="007F709A" w:rsidRDefault="007F709A"/>
    <w:sectPr w:rsidR="007F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FF"/>
    <w:rsid w:val="007F709A"/>
    <w:rsid w:val="00ED27FF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6E1C-5414-4357-A5DD-41966D9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D27FF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D27F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1</cp:revision>
  <dcterms:created xsi:type="dcterms:W3CDTF">2025-10-06T11:54:00Z</dcterms:created>
  <dcterms:modified xsi:type="dcterms:W3CDTF">2025-10-06T11:54:00Z</dcterms:modified>
</cp:coreProperties>
</file>